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Cohu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192576106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192576106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53,292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3,449,320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95,008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3,544,328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7.44%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Cohu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Poway, CA 92064-6817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192576106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2023-02-09T10:47:11Z</dcterms:created>
  <dcterms:modified xsi:type="dcterms:W3CDTF">2023-02-09T10:47:11Z</dcterms:modified>
</cp:coreProperties>
</file>